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1B" w:rsidRDefault="00B61446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8A221B" w:rsidRDefault="008A221B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8A221B" w:rsidTr="00B6144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254EE1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54EE1" w:rsidRDefault="00254EE1" w:rsidP="00254EE1">
            <w:r>
              <w:t>Ершова Татьяна Сергеевна</w:t>
            </w:r>
          </w:p>
        </w:tc>
        <w:tc>
          <w:tcPr>
            <w:tcW w:w="3511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02.04.18-30.04.18</w:t>
            </w:r>
          </w:p>
        </w:tc>
        <w:tc>
          <w:tcPr>
            <w:tcW w:w="1247" w:type="dxa"/>
            <w:tcMar>
              <w:left w:w="98" w:type="dxa"/>
            </w:tcMar>
          </w:tcPr>
          <w:p w:rsidR="00254EE1" w:rsidRDefault="00254EE1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051578</w:t>
            </w:r>
          </w:p>
        </w:tc>
        <w:tc>
          <w:tcPr>
            <w:tcW w:w="1611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254EE1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54EE1" w:rsidRDefault="00254EE1" w:rsidP="00254EE1"/>
        </w:tc>
        <w:tc>
          <w:tcPr>
            <w:tcW w:w="3511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254EE1" w:rsidRDefault="00254EE1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061</w:t>
            </w:r>
          </w:p>
        </w:tc>
        <w:tc>
          <w:tcPr>
            <w:tcW w:w="1611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54EE1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54EE1" w:rsidRDefault="00254EE1" w:rsidP="00254EE1"/>
        </w:tc>
        <w:tc>
          <w:tcPr>
            <w:tcW w:w="3511" w:type="dxa"/>
            <w:tcMar>
              <w:left w:w="98" w:type="dxa"/>
            </w:tcMar>
          </w:tcPr>
          <w:p w:rsidR="00254EE1" w:rsidRPr="0052410B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«Обучение младших школьников смысловому чтению»</w:t>
            </w:r>
          </w:p>
        </w:tc>
        <w:tc>
          <w:tcPr>
            <w:tcW w:w="1926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11.11.19-29.11.19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254EE1" w:rsidRDefault="00254EE1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065806</w:t>
            </w:r>
          </w:p>
        </w:tc>
        <w:tc>
          <w:tcPr>
            <w:tcW w:w="1611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54EE1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54EE1" w:rsidRDefault="00254EE1" w:rsidP="00254EE1"/>
        </w:tc>
        <w:tc>
          <w:tcPr>
            <w:tcW w:w="3511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254EE1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254EE1" w:rsidRDefault="00254EE1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065008</w:t>
            </w:r>
          </w:p>
        </w:tc>
        <w:tc>
          <w:tcPr>
            <w:tcW w:w="1611" w:type="dxa"/>
            <w:tcMar>
              <w:left w:w="98" w:type="dxa"/>
            </w:tcMar>
          </w:tcPr>
          <w:p w:rsidR="00254EE1" w:rsidRPr="000D2F6F" w:rsidRDefault="00254EE1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A7FF6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A7FF6" w:rsidRDefault="007A7FF6" w:rsidP="00254EE1"/>
        </w:tc>
        <w:tc>
          <w:tcPr>
            <w:tcW w:w="3511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«Обработка персональных данных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7A7FF6" w:rsidRDefault="007A7FF6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A7FF6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A7FF6" w:rsidRDefault="007A7FF6" w:rsidP="00254EE1"/>
        </w:tc>
        <w:tc>
          <w:tcPr>
            <w:tcW w:w="3511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«Организация деятельности педагогических работников по классному руководству»</w:t>
            </w:r>
          </w:p>
        </w:tc>
        <w:tc>
          <w:tcPr>
            <w:tcW w:w="1926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7A7FF6" w:rsidRDefault="007A7FF6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7A7FF6" w:rsidRDefault="007A7FF6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74A9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74A94" w:rsidRDefault="00674A94" w:rsidP="00254EE1"/>
        </w:tc>
        <w:tc>
          <w:tcPr>
            <w:tcW w:w="3511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«Основы обеспечения информационной безопасности детей»</w:t>
            </w:r>
          </w:p>
          <w:p w:rsidR="00674A94" w:rsidRDefault="00674A94" w:rsidP="00254EE1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674A94" w:rsidRDefault="00674A94" w:rsidP="00254EE1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674A94" w:rsidRDefault="00674A94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674A94" w:rsidRDefault="00674A94" w:rsidP="00254EE1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74A9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74A94" w:rsidRDefault="00674A94" w:rsidP="00254EE1"/>
        </w:tc>
        <w:tc>
          <w:tcPr>
            <w:tcW w:w="3511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«Организация защиты детей от видов информации, распространяемой посредством сети «Интернет», причиняющий вред здоровью и </w:t>
            </w:r>
            <w:r>
              <w:rPr>
                <w:sz w:val="22"/>
                <w:szCs w:val="22"/>
              </w:rPr>
              <w:lastRenderedPageBreak/>
              <w:t>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17.04.2020</w:t>
            </w:r>
          </w:p>
          <w:p w:rsidR="00674A94" w:rsidRDefault="00674A94" w:rsidP="00674A9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674A94" w:rsidRDefault="00674A94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674A94" w:rsidRDefault="00674A94" w:rsidP="00674A9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74A9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74A94" w:rsidRDefault="00674A94" w:rsidP="00254EE1"/>
        </w:tc>
        <w:tc>
          <w:tcPr>
            <w:tcW w:w="3511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 w:rsidRPr="00674A94">
              <w:rPr>
                <w:sz w:val="22"/>
                <w:szCs w:val="22"/>
              </w:rPr>
              <w:t xml:space="preserve">КПК по программе «Профилактика </w:t>
            </w:r>
            <w:proofErr w:type="spellStart"/>
            <w:r w:rsidRPr="00674A94">
              <w:rPr>
                <w:sz w:val="22"/>
                <w:szCs w:val="22"/>
              </w:rPr>
              <w:t>коронавируса</w:t>
            </w:r>
            <w:proofErr w:type="spellEnd"/>
            <w:r w:rsidRPr="00674A94"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674A94" w:rsidRDefault="00674A94" w:rsidP="00254EE1">
            <w:pPr>
              <w:jc w:val="center"/>
              <w:rPr>
                <w:sz w:val="22"/>
                <w:szCs w:val="22"/>
              </w:rPr>
            </w:pPr>
            <w:r w:rsidRPr="00674A94">
              <w:rPr>
                <w:sz w:val="22"/>
                <w:szCs w:val="22"/>
              </w:rPr>
              <w:t xml:space="preserve">    16</w:t>
            </w:r>
          </w:p>
        </w:tc>
        <w:tc>
          <w:tcPr>
            <w:tcW w:w="2799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674A94" w:rsidRDefault="00674A94" w:rsidP="00674A9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74A9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74A94" w:rsidRDefault="00674A94" w:rsidP="00254EE1"/>
        </w:tc>
        <w:tc>
          <w:tcPr>
            <w:tcW w:w="3511" w:type="dxa"/>
            <w:tcMar>
              <w:left w:w="98" w:type="dxa"/>
            </w:tcMar>
          </w:tcPr>
          <w:p w:rsidR="00674A94" w:rsidRP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«Безопасное использование сайтов в сети «Интернет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674A94" w:rsidRPr="00674A94" w:rsidRDefault="00674A94" w:rsidP="00254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674A94" w:rsidRDefault="00674A94" w:rsidP="0067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674A94" w:rsidRDefault="00674A94" w:rsidP="00674A94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674A94" w:rsidRDefault="00674A94" w:rsidP="00254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931310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31310" w:rsidRDefault="00931310" w:rsidP="00931310"/>
        </w:tc>
        <w:tc>
          <w:tcPr>
            <w:tcW w:w="3511" w:type="dxa"/>
            <w:tcMar>
              <w:left w:w="98" w:type="dxa"/>
            </w:tcMar>
          </w:tcPr>
          <w:p w:rsidR="00931310" w:rsidRPr="00D92D15" w:rsidRDefault="00931310" w:rsidP="00931310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931310" w:rsidRPr="00D92D15" w:rsidRDefault="00931310" w:rsidP="00931310">
            <w:r>
              <w:t>19.05.22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931310" w:rsidRPr="00D92D15" w:rsidRDefault="00931310" w:rsidP="00931310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931310" w:rsidRPr="00D92D15" w:rsidRDefault="00931310" w:rsidP="00931310">
            <w:r>
              <w:t>ФГБУ «Федеральный центр тестирования»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931310" w:rsidRPr="005E7D9B" w:rsidRDefault="00931310" w:rsidP="00931310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931310" w:rsidRPr="005E7D9B" w:rsidRDefault="00931310" w:rsidP="00931310">
            <w:r>
              <w:t>2022 Ярославль</w:t>
            </w:r>
          </w:p>
        </w:tc>
      </w:tr>
      <w:tr w:rsidR="00931310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31310" w:rsidRDefault="00931310" w:rsidP="00931310"/>
        </w:tc>
        <w:tc>
          <w:tcPr>
            <w:tcW w:w="3511" w:type="dxa"/>
            <w:tcMar>
              <w:left w:w="98" w:type="dxa"/>
            </w:tcMar>
          </w:tcPr>
          <w:p w:rsidR="00931310" w:rsidRDefault="00931310" w:rsidP="00931310">
            <w:r>
              <w:t>ППК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931310" w:rsidRDefault="00931310" w:rsidP="00931310">
            <w:r>
              <w:t>04.07.22-29.07.22</w:t>
            </w:r>
          </w:p>
        </w:tc>
        <w:tc>
          <w:tcPr>
            <w:tcW w:w="1247" w:type="dxa"/>
            <w:tcMar>
              <w:left w:w="98" w:type="dxa"/>
            </w:tcMar>
          </w:tcPr>
          <w:p w:rsidR="00931310" w:rsidRDefault="00931310" w:rsidP="00931310">
            <w:pPr>
              <w:jc w:val="center"/>
            </w:pPr>
            <w: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31310" w:rsidRPr="00D92D15" w:rsidRDefault="00931310" w:rsidP="00931310">
            <w:r>
              <w:t>МУ 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931310" w:rsidRDefault="00931310" w:rsidP="00931310">
            <w:r>
              <w:t>Удостоверение р/н 116</w:t>
            </w:r>
          </w:p>
        </w:tc>
        <w:tc>
          <w:tcPr>
            <w:tcW w:w="1611" w:type="dxa"/>
            <w:tcMar>
              <w:left w:w="98" w:type="dxa"/>
            </w:tcMar>
          </w:tcPr>
          <w:p w:rsidR="00931310" w:rsidRPr="00C35C05" w:rsidRDefault="00931310" w:rsidP="00931310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931310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31310" w:rsidRDefault="00931310" w:rsidP="00931310"/>
        </w:tc>
        <w:tc>
          <w:tcPr>
            <w:tcW w:w="3511" w:type="dxa"/>
            <w:tcMar>
              <w:left w:w="98" w:type="dxa"/>
            </w:tcMar>
          </w:tcPr>
          <w:p w:rsidR="00931310" w:rsidRDefault="00931310" w:rsidP="00931310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931310" w:rsidRDefault="00931310" w:rsidP="00931310"/>
        </w:tc>
        <w:tc>
          <w:tcPr>
            <w:tcW w:w="1247" w:type="dxa"/>
            <w:tcMar>
              <w:left w:w="98" w:type="dxa"/>
            </w:tcMar>
          </w:tcPr>
          <w:p w:rsidR="00931310" w:rsidRDefault="00931310" w:rsidP="00931310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931310" w:rsidRPr="00D92D15" w:rsidRDefault="00931310" w:rsidP="00931310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931310" w:rsidRDefault="00931310" w:rsidP="00931310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931310" w:rsidRPr="00BA6EF6" w:rsidRDefault="00931310" w:rsidP="00931310">
            <w:r>
              <w:t>2022</w:t>
            </w:r>
          </w:p>
        </w:tc>
      </w:tr>
      <w:tr w:rsidR="00931310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31310" w:rsidRDefault="00931310" w:rsidP="00931310"/>
        </w:tc>
        <w:tc>
          <w:tcPr>
            <w:tcW w:w="3511" w:type="dxa"/>
            <w:tcMar>
              <w:left w:w="98" w:type="dxa"/>
            </w:tcMar>
          </w:tcPr>
          <w:p w:rsidR="00931310" w:rsidRDefault="00931310" w:rsidP="00931310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931310" w:rsidRDefault="00931310" w:rsidP="00931310">
            <w:r>
              <w:t>16.12.22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931310" w:rsidRDefault="00931310" w:rsidP="00931310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931310" w:rsidRPr="00D92D15" w:rsidRDefault="00931310" w:rsidP="00931310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931310" w:rsidRDefault="00931310" w:rsidP="00931310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931310" w:rsidRPr="003D59DA" w:rsidRDefault="00931310" w:rsidP="00931310">
            <w:r>
              <w:t>2022</w:t>
            </w:r>
          </w:p>
        </w:tc>
      </w:tr>
      <w:tr w:rsidR="00931310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31310" w:rsidRDefault="00931310" w:rsidP="00931310"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931310" w:rsidRPr="00736A54" w:rsidRDefault="00931310" w:rsidP="00931310">
            <w:pPr>
              <w:rPr>
                <w:rFonts w:ascii="Times New Roman" w:hAnsi="Times New Roman" w:cs="Times New Roman"/>
              </w:rPr>
            </w:pPr>
            <w:r w:rsidRPr="00736A54">
              <w:rPr>
                <w:rFonts w:ascii="Times New Roman" w:hAnsi="Times New Roman" w:cs="Times New Roman"/>
              </w:rPr>
              <w:t>Участие в научно-методическом семинаре по теме: «Формирование функциональной грамотности младшего школьника»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bookmarkEnd w:id="0"/>
      <w:tr w:rsidR="00931310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31310" w:rsidRDefault="00931310" w:rsidP="00931310"/>
        </w:tc>
        <w:tc>
          <w:tcPr>
            <w:tcW w:w="3511" w:type="dxa"/>
            <w:tcMar>
              <w:left w:w="98" w:type="dxa"/>
            </w:tcMar>
          </w:tcPr>
          <w:p w:rsidR="00931310" w:rsidRPr="00736A54" w:rsidRDefault="00931310" w:rsidP="00931310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ППК по программе «Реализация требований обновленных ФГОС НОО,ФГОС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31310" w:rsidRPr="00D70CCB" w:rsidRDefault="00931310" w:rsidP="00931310">
            <w:pPr>
              <w:rPr>
                <w:rFonts w:ascii="Times New Roman" w:hAnsi="Times New Roman" w:cs="Times New Roman"/>
              </w:rPr>
            </w:pPr>
            <w:r w:rsidRPr="00D70CCB">
              <w:rPr>
                <w:rFonts w:ascii="Times New Roman" w:hAnsi="Times New Roman" w:cs="Times New Roman"/>
              </w:rPr>
              <w:t>Удостоверение</w:t>
            </w:r>
          </w:p>
          <w:p w:rsidR="00931310" w:rsidRPr="00A415ED" w:rsidRDefault="00931310" w:rsidP="0093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099948</w:t>
            </w:r>
          </w:p>
        </w:tc>
        <w:tc>
          <w:tcPr>
            <w:tcW w:w="1611" w:type="dxa"/>
            <w:tcMar>
              <w:left w:w="98" w:type="dxa"/>
            </w:tcMar>
          </w:tcPr>
          <w:p w:rsidR="00931310" w:rsidRDefault="00931310" w:rsidP="00931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A221B" w:rsidRDefault="008A221B"/>
    <w:sectPr w:rsidR="008A221B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221B"/>
    <w:rsid w:val="00254EE1"/>
    <w:rsid w:val="002C427E"/>
    <w:rsid w:val="004F5A54"/>
    <w:rsid w:val="00674A94"/>
    <w:rsid w:val="007A7FF6"/>
    <w:rsid w:val="007C244F"/>
    <w:rsid w:val="008A221B"/>
    <w:rsid w:val="00931310"/>
    <w:rsid w:val="00B61446"/>
    <w:rsid w:val="00B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D7E9-AABB-474C-B151-83B49972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10</cp:revision>
  <dcterms:created xsi:type="dcterms:W3CDTF">2017-10-30T11:15:00Z</dcterms:created>
  <dcterms:modified xsi:type="dcterms:W3CDTF">2023-06-16T10:54:00Z</dcterms:modified>
  <dc:language>ru-RU</dc:language>
</cp:coreProperties>
</file>