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Быть верным России.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Помнить чье имя носишь.</w:t>
      </w:r>
    </w:p>
    <w:p w:rsidR="006D5AF8" w:rsidRPr="00B755E5" w:rsidRDefault="00D93921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Любить класс</w:t>
      </w:r>
      <w:r w:rsidR="006D5AF8" w:rsidRPr="00B755E5">
        <w:rPr>
          <w:rFonts w:ascii="Monotype Corsiva" w:hAnsi="Monotype Corsiva"/>
          <w:b/>
          <w:sz w:val="40"/>
          <w:szCs w:val="40"/>
        </w:rPr>
        <w:t>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Уважать и почитать старших.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Соблюдать форму кадетской одежды.</w:t>
      </w:r>
    </w:p>
    <w:p w:rsidR="00607FCA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Сохранять строй и выправку.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 xml:space="preserve"> Быть добрым, закалять свою волю.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Смотреть людям в глаза.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 xml:space="preserve">Быть благородным. 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Быть честным во всем.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Не лгать, не хвастаться.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Не сквернословить, не вести себя грубо и нагло.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Быть чистоплотным.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Быть скромным, соблюдать приличие.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Всегда помогать товарищам.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Не оскорблять.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Не драться, не бить младших.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Поссорившись, думай о мире.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Не доноси и не сплетничай.</w:t>
      </w:r>
    </w:p>
    <w:p w:rsidR="006D5AF8" w:rsidRPr="00B755E5" w:rsidRDefault="00493E9D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Будь почтителен в общен</w:t>
      </w:r>
      <w:r w:rsidR="006D5AF8" w:rsidRPr="00B755E5">
        <w:rPr>
          <w:rFonts w:ascii="Monotype Corsiva" w:hAnsi="Monotype Corsiva"/>
          <w:b/>
          <w:sz w:val="40"/>
          <w:szCs w:val="40"/>
        </w:rPr>
        <w:t>ии.</w:t>
      </w:r>
    </w:p>
    <w:p w:rsidR="006D5AF8" w:rsidRPr="00B755E5" w:rsidRDefault="006D5AF8" w:rsidP="00607FCA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Не бойся быть вежливым.</w:t>
      </w:r>
    </w:p>
    <w:p w:rsidR="006D5AF8" w:rsidRPr="00B755E5" w:rsidRDefault="006D5AF8" w:rsidP="00B755E5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rPr>
          <w:rFonts w:ascii="Monotype Corsiva" w:hAnsi="Monotype Corsiva"/>
          <w:b/>
          <w:sz w:val="40"/>
          <w:szCs w:val="40"/>
        </w:rPr>
      </w:pPr>
      <w:r w:rsidRPr="00B755E5">
        <w:rPr>
          <w:rFonts w:ascii="Monotype Corsiva" w:hAnsi="Monotype Corsiva"/>
          <w:b/>
          <w:sz w:val="40"/>
          <w:szCs w:val="40"/>
        </w:rPr>
        <w:t>Уважай чужое горе, печаль, труд, сон и покой.</w:t>
      </w:r>
    </w:p>
    <w:sectPr w:rsidR="006D5AF8" w:rsidRPr="00B755E5" w:rsidSect="00E26E4C">
      <w:pgSz w:w="11906" w:h="16838"/>
      <w:pgMar w:top="1079" w:right="850" w:bottom="899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F63"/>
    <w:multiLevelType w:val="hybridMultilevel"/>
    <w:tmpl w:val="3D8A3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55875"/>
    <w:multiLevelType w:val="hybridMultilevel"/>
    <w:tmpl w:val="092E6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5AF8"/>
    <w:rsid w:val="00136AA6"/>
    <w:rsid w:val="00217528"/>
    <w:rsid w:val="00243A6F"/>
    <w:rsid w:val="00493E9D"/>
    <w:rsid w:val="004B2099"/>
    <w:rsid w:val="00607FCA"/>
    <w:rsid w:val="006D5AF8"/>
    <w:rsid w:val="00817315"/>
    <w:rsid w:val="00B755E5"/>
    <w:rsid w:val="00D93921"/>
    <w:rsid w:val="00DC369D"/>
    <w:rsid w:val="00E26E4C"/>
    <w:rsid w:val="00E5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ЗАВЕТЫ КАДЕТУ:</vt:lpstr>
    </vt:vector>
  </TitlesOfParts>
  <Company>№1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ЗАВЕТЫ КАДЕТУ:</dc:title>
  <dc:subject/>
  <dc:creator>korobkov</dc:creator>
  <cp:keywords/>
  <dc:description/>
  <cp:lastModifiedBy>Ученик1</cp:lastModifiedBy>
  <cp:revision>2</cp:revision>
  <cp:lastPrinted>2010-03-26T11:02:00Z</cp:lastPrinted>
  <dcterms:created xsi:type="dcterms:W3CDTF">2015-03-23T07:09:00Z</dcterms:created>
  <dcterms:modified xsi:type="dcterms:W3CDTF">2015-03-23T07:09:00Z</dcterms:modified>
</cp:coreProperties>
</file>